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74" w:rsidRPr="001C1853" w:rsidRDefault="006D7574" w:rsidP="006D75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City of Grand Mound</w:t>
      </w:r>
    </w:p>
    <w:p w:rsidR="006D7574" w:rsidRPr="001C1853" w:rsidRDefault="006D7574" w:rsidP="006D75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Agenda</w:t>
      </w:r>
    </w:p>
    <w:p w:rsidR="006D7574" w:rsidRPr="001C1853" w:rsidRDefault="006D7574" w:rsidP="006D75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 xml:space="preserve">Monday </w:t>
      </w:r>
      <w:r w:rsidR="00A071BE">
        <w:rPr>
          <w:rFonts w:ascii="Times New Roman" w:hAnsi="Times New Roman" w:cs="Times New Roman"/>
          <w:sz w:val="24"/>
          <w:szCs w:val="24"/>
        </w:rPr>
        <w:t>November 14</w:t>
      </w:r>
      <w:r w:rsidR="00A071BE" w:rsidRPr="00A071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7A53" w:rsidRPr="001C1853">
        <w:rPr>
          <w:rFonts w:ascii="Times New Roman" w:hAnsi="Times New Roman" w:cs="Times New Roman"/>
          <w:sz w:val="24"/>
          <w:szCs w:val="24"/>
        </w:rPr>
        <w:t>, 2016</w:t>
      </w:r>
    </w:p>
    <w:p w:rsidR="006D7574" w:rsidRPr="001C1853" w:rsidRDefault="006D7574" w:rsidP="006D75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 xml:space="preserve">7:00 p.m. Regular City Council Meeting  </w:t>
      </w:r>
    </w:p>
    <w:p w:rsidR="006D7574" w:rsidRPr="001C1853" w:rsidRDefault="006D7574" w:rsidP="006D75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Call meeting to order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Rules &amp; Regulations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Approval of Consent Agenda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ab/>
        <w:t>Recurring Items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ab/>
      </w:r>
      <w:r w:rsidRPr="001C1853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:rsidR="006D7574" w:rsidRPr="001C1853" w:rsidRDefault="006D7574" w:rsidP="005A54D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900"/>
        </w:tabs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ab/>
      </w:r>
      <w:r w:rsidRPr="001C1853">
        <w:rPr>
          <w:rFonts w:ascii="Times New Roman" w:hAnsi="Times New Roman" w:cs="Times New Roman"/>
          <w:sz w:val="24"/>
          <w:szCs w:val="24"/>
        </w:rPr>
        <w:tab/>
        <w:t>Minutes of Meeting</w:t>
      </w:r>
      <w:r w:rsidR="005A54D3" w:rsidRPr="001C1853">
        <w:rPr>
          <w:rFonts w:ascii="Times New Roman" w:hAnsi="Times New Roman" w:cs="Times New Roman"/>
          <w:sz w:val="24"/>
          <w:szCs w:val="24"/>
        </w:rPr>
        <w:tab/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ab/>
      </w:r>
      <w:r w:rsidRPr="001C1853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ab/>
      </w:r>
      <w:r w:rsidRPr="001C1853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:rsidR="006D7574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:rsidR="009629D0" w:rsidRPr="001C1853" w:rsidRDefault="009629D0" w:rsidP="009629D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 Museum &amp; GM Community Center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Financial Reports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Addressing the Council Meeting</w:t>
      </w:r>
    </w:p>
    <w:p w:rsidR="00593A18" w:rsidRPr="001C1853" w:rsidRDefault="006D7574" w:rsidP="00593A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 xml:space="preserve">Citizen Inquiries 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City Attorney’s Report</w:t>
      </w:r>
    </w:p>
    <w:p w:rsidR="00510909" w:rsidRPr="001C1853" w:rsidRDefault="00510909" w:rsidP="0051090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Sewer warranty claim</w:t>
      </w:r>
    </w:p>
    <w:p w:rsidR="00EE1E02" w:rsidRPr="001C1853" w:rsidRDefault="006D7574" w:rsidP="00EE1E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City Business</w:t>
      </w:r>
    </w:p>
    <w:p w:rsidR="00971549" w:rsidRDefault="00A071BE" w:rsidP="00A071B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 Fisher: 503 Smith Street </w:t>
      </w:r>
    </w:p>
    <w:p w:rsidR="00EE1E02" w:rsidRDefault="00EE1E02" w:rsidP="00A071B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of Forgivable Loan Document No. 2013-01023 (808 Fulton St- Adams)</w:t>
      </w:r>
    </w:p>
    <w:p w:rsidR="00D3500D" w:rsidRDefault="00D3500D" w:rsidP="00A071B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Dumpster placement/length of </w:t>
      </w:r>
      <w:r w:rsidR="007000BD">
        <w:rPr>
          <w:rFonts w:ascii="Times New Roman" w:hAnsi="Times New Roman" w:cs="Times New Roman"/>
          <w:sz w:val="24"/>
          <w:szCs w:val="24"/>
        </w:rPr>
        <w:t>use</w:t>
      </w:r>
    </w:p>
    <w:p w:rsidR="00B9323E" w:rsidRDefault="00B9323E" w:rsidP="00A071B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IMBP: Jim Willis </w:t>
      </w:r>
    </w:p>
    <w:p w:rsidR="006C1E92" w:rsidRDefault="006C1E92" w:rsidP="00A071B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Connor Construction Dumpster Request</w:t>
      </w:r>
    </w:p>
    <w:p w:rsidR="001A1DD0" w:rsidRDefault="001A1DD0" w:rsidP="00A071B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Tire bids</w:t>
      </w:r>
    </w:p>
    <w:p w:rsidR="002B2F9F" w:rsidRDefault="002B2F9F" w:rsidP="002B2F9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 xml:space="preserve">City Park Restroom Renovation </w:t>
      </w:r>
      <w:r w:rsidR="00A071BE">
        <w:rPr>
          <w:rFonts w:ascii="Times New Roman" w:hAnsi="Times New Roman" w:cs="Times New Roman"/>
          <w:sz w:val="24"/>
          <w:szCs w:val="24"/>
        </w:rPr>
        <w:t>Bids</w:t>
      </w:r>
      <w:r w:rsidR="006C1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30D" w:rsidRDefault="00FF730D" w:rsidP="00FF730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Improvement Plan/ ISG</w:t>
      </w:r>
    </w:p>
    <w:p w:rsidR="001A1DD0" w:rsidRPr="001A1DD0" w:rsidRDefault="003F1450" w:rsidP="001A1DD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Dewitt Bank &amp; Trust: 624 Clinton Street</w:t>
      </w:r>
    </w:p>
    <w:p w:rsidR="00527196" w:rsidRPr="00FF730D" w:rsidRDefault="000C51CB" w:rsidP="00FF730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Appointing the Annual Employee Performance Review Committee</w:t>
      </w:r>
    </w:p>
    <w:p w:rsidR="006D7574" w:rsidRDefault="006D7574" w:rsidP="00D362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Resolutions &amp; Ordinances</w:t>
      </w:r>
    </w:p>
    <w:p w:rsidR="00A071BE" w:rsidRDefault="009F2884" w:rsidP="00A071B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No.16-20 “</w:t>
      </w:r>
      <w:r w:rsidR="00FC27B2">
        <w:rPr>
          <w:rFonts w:ascii="Times New Roman" w:hAnsi="Times New Roman" w:cs="Times New Roman"/>
          <w:sz w:val="24"/>
          <w:szCs w:val="24"/>
        </w:rPr>
        <w:t>Compost Policy”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City Employee’s Report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City Clerk’s Report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Mayor’s Report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Chairperson Warren: Mayor Pro Tem, Water &amp; Sewer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Chairperson C. Beuthien: WGML, Buildings &amp; Grounds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 xml:space="preserve">Chairperson Guy: Community Club </w:t>
      </w:r>
      <w:r w:rsidR="00B765F7" w:rsidRPr="001C1853">
        <w:rPr>
          <w:rFonts w:ascii="Times New Roman" w:hAnsi="Times New Roman" w:cs="Times New Roman"/>
          <w:sz w:val="24"/>
          <w:szCs w:val="24"/>
        </w:rPr>
        <w:t xml:space="preserve">&amp; </w:t>
      </w:r>
      <w:r w:rsidRPr="001C1853">
        <w:rPr>
          <w:rFonts w:ascii="Times New Roman" w:hAnsi="Times New Roman" w:cs="Times New Roman"/>
          <w:sz w:val="24"/>
          <w:szCs w:val="24"/>
        </w:rPr>
        <w:t xml:space="preserve">Finance 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Chairperson M. Beuthien: Nuisance, Streets &amp; Parking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B9256B" w:rsidRPr="001C1853">
        <w:rPr>
          <w:rFonts w:ascii="Times New Roman" w:hAnsi="Times New Roman" w:cs="Times New Roman"/>
          <w:sz w:val="24"/>
          <w:szCs w:val="24"/>
        </w:rPr>
        <w:t>Figley</w:t>
      </w:r>
      <w:r w:rsidRPr="001C1853">
        <w:rPr>
          <w:rFonts w:ascii="Times New Roman" w:hAnsi="Times New Roman" w:cs="Times New Roman"/>
          <w:sz w:val="24"/>
          <w:szCs w:val="24"/>
        </w:rPr>
        <w:t xml:space="preserve">: </w:t>
      </w:r>
      <w:r w:rsidR="00B9256B" w:rsidRPr="001C1853">
        <w:rPr>
          <w:rFonts w:ascii="Times New Roman" w:hAnsi="Times New Roman" w:cs="Times New Roman"/>
          <w:sz w:val="24"/>
          <w:szCs w:val="24"/>
        </w:rPr>
        <w:t>Police</w:t>
      </w:r>
      <w:r w:rsidRPr="001C1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697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Adjournment</w:t>
      </w:r>
      <w:r w:rsidRPr="001C1853">
        <w:rPr>
          <w:rFonts w:ascii="Times New Roman" w:hAnsi="Times New Roman" w:cs="Times New Roman"/>
          <w:sz w:val="24"/>
          <w:szCs w:val="24"/>
        </w:rPr>
        <w:tab/>
      </w:r>
      <w:r w:rsidRPr="001C1853">
        <w:rPr>
          <w:rFonts w:ascii="Times New Roman" w:hAnsi="Times New Roman" w:cs="Times New Roman"/>
          <w:sz w:val="24"/>
          <w:szCs w:val="24"/>
        </w:rPr>
        <w:tab/>
      </w:r>
      <w:r w:rsidRPr="001C1853">
        <w:rPr>
          <w:rFonts w:ascii="Times New Roman" w:hAnsi="Times New Roman" w:cs="Times New Roman"/>
          <w:sz w:val="24"/>
          <w:szCs w:val="24"/>
        </w:rPr>
        <w:tab/>
        <w:t>*The Agenda is subject to change 24 hours in advance of meeting</w:t>
      </w:r>
    </w:p>
    <w:sectPr w:rsidR="00460697" w:rsidRPr="001C1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BAF"/>
    <w:multiLevelType w:val="hybridMultilevel"/>
    <w:tmpl w:val="6E146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87A9A"/>
    <w:multiLevelType w:val="hybridMultilevel"/>
    <w:tmpl w:val="4BBCE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21B0D"/>
    <w:multiLevelType w:val="hybridMultilevel"/>
    <w:tmpl w:val="DAC0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6200"/>
    <w:multiLevelType w:val="hybridMultilevel"/>
    <w:tmpl w:val="C620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3CA2"/>
    <w:multiLevelType w:val="hybridMultilevel"/>
    <w:tmpl w:val="6D18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F78D1"/>
    <w:multiLevelType w:val="hybridMultilevel"/>
    <w:tmpl w:val="55B0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9036B"/>
    <w:multiLevelType w:val="hybridMultilevel"/>
    <w:tmpl w:val="99CA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76BCC"/>
    <w:multiLevelType w:val="hybridMultilevel"/>
    <w:tmpl w:val="0CF8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C79EA"/>
    <w:multiLevelType w:val="hybridMultilevel"/>
    <w:tmpl w:val="942E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02ABD"/>
    <w:multiLevelType w:val="hybridMultilevel"/>
    <w:tmpl w:val="6D4C7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6D25DF"/>
    <w:multiLevelType w:val="hybridMultilevel"/>
    <w:tmpl w:val="D910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61933"/>
    <w:multiLevelType w:val="hybridMultilevel"/>
    <w:tmpl w:val="C97E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A4680"/>
    <w:multiLevelType w:val="hybridMultilevel"/>
    <w:tmpl w:val="DDBA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B4E37"/>
    <w:multiLevelType w:val="hybridMultilevel"/>
    <w:tmpl w:val="C848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07A42"/>
    <w:multiLevelType w:val="hybridMultilevel"/>
    <w:tmpl w:val="4BFC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9641E"/>
    <w:multiLevelType w:val="hybridMultilevel"/>
    <w:tmpl w:val="585C4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D965B99"/>
    <w:multiLevelType w:val="hybridMultilevel"/>
    <w:tmpl w:val="8364F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3458E6"/>
    <w:multiLevelType w:val="hybridMultilevel"/>
    <w:tmpl w:val="C5F4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C618B"/>
    <w:multiLevelType w:val="hybridMultilevel"/>
    <w:tmpl w:val="9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C12B3"/>
    <w:multiLevelType w:val="hybridMultilevel"/>
    <w:tmpl w:val="3F3A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4"/>
  </w:num>
  <w:num w:numId="5">
    <w:abstractNumId w:val="15"/>
  </w:num>
  <w:num w:numId="6">
    <w:abstractNumId w:val="8"/>
  </w:num>
  <w:num w:numId="7">
    <w:abstractNumId w:val="18"/>
  </w:num>
  <w:num w:numId="8">
    <w:abstractNumId w:val="11"/>
  </w:num>
  <w:num w:numId="9">
    <w:abstractNumId w:val="12"/>
  </w:num>
  <w:num w:numId="10">
    <w:abstractNumId w:val="3"/>
  </w:num>
  <w:num w:numId="11">
    <w:abstractNumId w:val="2"/>
  </w:num>
  <w:num w:numId="12">
    <w:abstractNumId w:val="7"/>
  </w:num>
  <w:num w:numId="13">
    <w:abstractNumId w:val="17"/>
  </w:num>
  <w:num w:numId="14">
    <w:abstractNumId w:val="6"/>
  </w:num>
  <w:num w:numId="15">
    <w:abstractNumId w:val="1"/>
  </w:num>
  <w:num w:numId="16">
    <w:abstractNumId w:val="10"/>
  </w:num>
  <w:num w:numId="17">
    <w:abstractNumId w:val="4"/>
  </w:num>
  <w:num w:numId="18">
    <w:abstractNumId w:val="16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74"/>
    <w:rsid w:val="00007545"/>
    <w:rsid w:val="000204BF"/>
    <w:rsid w:val="00027065"/>
    <w:rsid w:val="000511B1"/>
    <w:rsid w:val="000C51CB"/>
    <w:rsid w:val="000E7A95"/>
    <w:rsid w:val="00117BA8"/>
    <w:rsid w:val="001A1DD0"/>
    <w:rsid w:val="001C1853"/>
    <w:rsid w:val="001C4AC4"/>
    <w:rsid w:val="001E7A53"/>
    <w:rsid w:val="002B2F9F"/>
    <w:rsid w:val="002D30BC"/>
    <w:rsid w:val="00305B63"/>
    <w:rsid w:val="00333017"/>
    <w:rsid w:val="00367FE3"/>
    <w:rsid w:val="003F1450"/>
    <w:rsid w:val="00460697"/>
    <w:rsid w:val="00486C8C"/>
    <w:rsid w:val="00495074"/>
    <w:rsid w:val="004B70E0"/>
    <w:rsid w:val="004F1347"/>
    <w:rsid w:val="00510909"/>
    <w:rsid w:val="00527196"/>
    <w:rsid w:val="00590D7B"/>
    <w:rsid w:val="00593A18"/>
    <w:rsid w:val="005A2B7E"/>
    <w:rsid w:val="005A54D3"/>
    <w:rsid w:val="005B344A"/>
    <w:rsid w:val="005C7D4E"/>
    <w:rsid w:val="005F5567"/>
    <w:rsid w:val="006C1E92"/>
    <w:rsid w:val="006D7574"/>
    <w:rsid w:val="007000BD"/>
    <w:rsid w:val="00776FD5"/>
    <w:rsid w:val="00777A17"/>
    <w:rsid w:val="007E68C3"/>
    <w:rsid w:val="00813416"/>
    <w:rsid w:val="00885107"/>
    <w:rsid w:val="008957E8"/>
    <w:rsid w:val="009629D0"/>
    <w:rsid w:val="00971549"/>
    <w:rsid w:val="00980300"/>
    <w:rsid w:val="00990A0A"/>
    <w:rsid w:val="009D3413"/>
    <w:rsid w:val="009F2884"/>
    <w:rsid w:val="009F2EC7"/>
    <w:rsid w:val="00A071BE"/>
    <w:rsid w:val="00A4053F"/>
    <w:rsid w:val="00AB0CF6"/>
    <w:rsid w:val="00AD7CCE"/>
    <w:rsid w:val="00AF4165"/>
    <w:rsid w:val="00AF6BBB"/>
    <w:rsid w:val="00B505BA"/>
    <w:rsid w:val="00B671F7"/>
    <w:rsid w:val="00B765F7"/>
    <w:rsid w:val="00B9256B"/>
    <w:rsid w:val="00B9323E"/>
    <w:rsid w:val="00BA1BB1"/>
    <w:rsid w:val="00CA3DE5"/>
    <w:rsid w:val="00CF62E3"/>
    <w:rsid w:val="00D3500D"/>
    <w:rsid w:val="00D36226"/>
    <w:rsid w:val="00D6774F"/>
    <w:rsid w:val="00DA521F"/>
    <w:rsid w:val="00DE0FF4"/>
    <w:rsid w:val="00E8199C"/>
    <w:rsid w:val="00EE1E02"/>
    <w:rsid w:val="00F90B65"/>
    <w:rsid w:val="00FC27B2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7B7C0-7C7F-4041-81CF-62D4F4FA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5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26</cp:revision>
  <cp:lastPrinted>2016-11-03T19:11:00Z</cp:lastPrinted>
  <dcterms:created xsi:type="dcterms:W3CDTF">2016-10-11T17:39:00Z</dcterms:created>
  <dcterms:modified xsi:type="dcterms:W3CDTF">2016-11-07T14:54:00Z</dcterms:modified>
</cp:coreProperties>
</file>